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91F9F" w14:textId="77777777" w:rsidR="00BE4D89" w:rsidRPr="003C38B3" w:rsidRDefault="00BE4D89" w:rsidP="00BE4D89">
      <w:pPr>
        <w:jc w:val="center"/>
        <w:rPr>
          <w:b/>
          <w:noProof/>
          <w:lang w:val="ro-RO" w:eastAsia="ro-RO"/>
        </w:rPr>
      </w:pPr>
      <w:bookmarkStart w:id="0" w:name="_Hlk48126249"/>
    </w:p>
    <w:p w14:paraId="2B5D4105" w14:textId="1AC497E7" w:rsidR="003470C7" w:rsidRPr="00C859F7" w:rsidRDefault="003470C7" w:rsidP="00C859F7">
      <w:pPr>
        <w:spacing w:line="276" w:lineRule="auto"/>
        <w:jc w:val="both"/>
        <w:rPr>
          <w:rFonts w:ascii="Tahoma" w:hAnsi="Tahoma" w:cs="Tahoma"/>
          <w:b/>
          <w:bCs/>
          <w:noProof/>
          <w:sz w:val="24"/>
          <w:szCs w:val="24"/>
          <w:lang w:val="ro-RO" w:eastAsia="ro-RO"/>
        </w:rPr>
      </w:pPr>
      <w:r w:rsidRPr="003470C7">
        <w:rPr>
          <w:rFonts w:ascii="Tahoma" w:hAnsi="Tahoma" w:cs="Tahoma"/>
          <w:b/>
          <w:bCs/>
          <w:noProof/>
          <w:sz w:val="24"/>
          <w:szCs w:val="24"/>
          <w:lang w:val="ro-RO" w:eastAsia="ro-RO"/>
        </w:rPr>
        <w:t>ALIANȚA DREAPTA UNITĂ USR-PMP-FORȚA DREPTEI</w:t>
      </w:r>
    </w:p>
    <w:p w14:paraId="74CEE941" w14:textId="15DF1CB6" w:rsidR="00BE4D89" w:rsidRDefault="00000000" w:rsidP="00C859F7">
      <w:pPr>
        <w:spacing w:line="276" w:lineRule="auto"/>
        <w:rPr>
          <w:noProof/>
          <w:sz w:val="26"/>
          <w:szCs w:val="26"/>
          <w:lang w:val="ro-RO" w:eastAsia="ro-RO"/>
        </w:rPr>
      </w:pPr>
      <w:r>
        <w:rPr>
          <w:noProof/>
          <w:sz w:val="26"/>
          <w:szCs w:val="26"/>
          <w:lang w:val="ro-RO" w:eastAsia="ro-RO"/>
        </w:rPr>
        <w:pict w14:anchorId="1935E5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74.4pt">
            <v:imagedata r:id="rId5" o:title=""/>
          </v:shape>
        </w:pict>
      </w:r>
    </w:p>
    <w:p w14:paraId="5259900B" w14:textId="06293D94" w:rsidR="00FC183E" w:rsidRPr="00BE4D89" w:rsidRDefault="00FC183E" w:rsidP="00FC183E">
      <w:pPr>
        <w:rPr>
          <w:rFonts w:ascii="Tahoma" w:hAnsi="Tahoma" w:cs="Tahoma"/>
          <w:noProof/>
          <w:sz w:val="24"/>
          <w:szCs w:val="24"/>
          <w:lang w:val="ro-RO" w:eastAsia="ro-RO"/>
        </w:rPr>
      </w:pPr>
    </w:p>
    <w:bookmarkEnd w:id="0"/>
    <w:p w14:paraId="0899779A" w14:textId="77777777" w:rsidR="00634F41" w:rsidRPr="00BE4D89" w:rsidRDefault="00634F41" w:rsidP="00634F41">
      <w:pPr>
        <w:autoSpaceDE w:val="0"/>
        <w:autoSpaceDN w:val="0"/>
        <w:adjustRightInd w:val="0"/>
        <w:jc w:val="center"/>
        <w:rPr>
          <w:rFonts w:ascii="Tahoma" w:hAnsi="Tahoma" w:cs="Tahoma"/>
          <w:b/>
          <w:noProof/>
          <w:sz w:val="24"/>
          <w:szCs w:val="24"/>
          <w:lang w:val="ro-RO"/>
        </w:rPr>
      </w:pPr>
    </w:p>
    <w:p w14:paraId="0A5BF20F" w14:textId="77777777" w:rsidR="00634F41" w:rsidRPr="00BE4D89" w:rsidRDefault="00634F41" w:rsidP="00634F41">
      <w:pPr>
        <w:autoSpaceDE w:val="0"/>
        <w:autoSpaceDN w:val="0"/>
        <w:adjustRightInd w:val="0"/>
        <w:rPr>
          <w:rFonts w:ascii="Tahoma" w:hAnsi="Tahoma" w:cs="Tahoma"/>
          <w:b/>
          <w:noProof/>
          <w:sz w:val="24"/>
          <w:szCs w:val="24"/>
          <w:lang w:val="ro-RO" w:eastAsia="ro-RO"/>
        </w:rPr>
      </w:pPr>
    </w:p>
    <w:p w14:paraId="0461E180" w14:textId="77777777" w:rsidR="00634F41" w:rsidRPr="00BE4D89" w:rsidRDefault="00634F41" w:rsidP="00634F41">
      <w:pPr>
        <w:autoSpaceDE w:val="0"/>
        <w:autoSpaceDN w:val="0"/>
        <w:adjustRightInd w:val="0"/>
        <w:jc w:val="center"/>
        <w:rPr>
          <w:rFonts w:ascii="Tahoma" w:hAnsi="Tahoma" w:cs="Tahoma"/>
          <w:b/>
          <w:noProof/>
          <w:sz w:val="24"/>
          <w:szCs w:val="24"/>
          <w:lang w:val="ro-RO" w:eastAsia="ro-RO"/>
        </w:rPr>
      </w:pPr>
      <w:r w:rsidRPr="00BE4D89">
        <w:rPr>
          <w:rFonts w:ascii="Tahoma" w:hAnsi="Tahoma" w:cs="Tahoma"/>
          <w:b/>
          <w:noProof/>
          <w:sz w:val="24"/>
          <w:szCs w:val="24"/>
          <w:lang w:val="ro-RO" w:eastAsia="ro-RO"/>
        </w:rPr>
        <w:t xml:space="preserve">LISTA DE CANDIDAȚI </w:t>
      </w:r>
    </w:p>
    <w:p w14:paraId="3A1499E2" w14:textId="1558E027" w:rsidR="00634F41" w:rsidRPr="00BE4D89" w:rsidRDefault="00634F41" w:rsidP="00BE4D89">
      <w:pPr>
        <w:autoSpaceDE w:val="0"/>
        <w:autoSpaceDN w:val="0"/>
        <w:adjustRightInd w:val="0"/>
        <w:jc w:val="center"/>
        <w:rPr>
          <w:rFonts w:ascii="Tahoma" w:hAnsi="Tahoma" w:cs="Tahoma"/>
          <w:b/>
          <w:noProof/>
          <w:sz w:val="24"/>
          <w:szCs w:val="24"/>
          <w:lang w:val="ro-RO" w:eastAsia="ro-RO"/>
        </w:rPr>
      </w:pPr>
      <w:r w:rsidRPr="00BE4D89">
        <w:rPr>
          <w:rFonts w:ascii="Tahoma" w:hAnsi="Tahoma" w:cs="Tahoma"/>
          <w:b/>
          <w:noProof/>
          <w:sz w:val="24"/>
          <w:szCs w:val="24"/>
          <w:lang w:val="ro-RO" w:eastAsia="ro-RO"/>
        </w:rPr>
        <w:t xml:space="preserve">pentru alegerea </w:t>
      </w:r>
      <w:r w:rsidR="00325F98" w:rsidRPr="00BE4D89">
        <w:rPr>
          <w:rFonts w:ascii="Tahoma" w:hAnsi="Tahoma" w:cs="Tahoma"/>
          <w:b/>
          <w:noProof/>
          <w:sz w:val="24"/>
          <w:szCs w:val="24"/>
          <w:lang w:val="ro-RO" w:eastAsia="ro-RO"/>
        </w:rPr>
        <w:t>consiliului local al municipiului Sibiu</w:t>
      </w:r>
      <w:r w:rsidR="001741B3">
        <w:rPr>
          <w:rFonts w:ascii="Tahoma" w:hAnsi="Tahoma" w:cs="Tahoma"/>
          <w:b/>
          <w:noProof/>
          <w:sz w:val="24"/>
          <w:szCs w:val="24"/>
          <w:lang w:val="ro-RO" w:eastAsia="ro-RO"/>
        </w:rPr>
        <w:t xml:space="preserve"> </w:t>
      </w:r>
      <w:r w:rsidR="00DA106A" w:rsidRPr="00DA106A">
        <w:rPr>
          <w:rFonts w:ascii="Tahoma" w:hAnsi="Tahoma" w:cs="Tahoma"/>
          <w:b/>
          <w:noProof/>
          <w:sz w:val="24"/>
          <w:szCs w:val="24"/>
          <w:vertAlign w:val="superscript"/>
          <w:lang w:val="ro-RO" w:eastAsia="ro-RO"/>
        </w:rPr>
        <w:t>1</w:t>
      </w:r>
      <w:r w:rsidRPr="00BE4D89">
        <w:rPr>
          <w:rFonts w:ascii="Tahoma" w:hAnsi="Tahoma" w:cs="Tahoma"/>
          <w:b/>
          <w:noProof/>
          <w:sz w:val="24"/>
          <w:szCs w:val="24"/>
          <w:lang w:val="ro-RO" w:eastAsia="ro-RO"/>
        </w:rPr>
        <w:t>,</w:t>
      </w:r>
      <w:r w:rsidRPr="00BE4D89">
        <w:rPr>
          <w:rFonts w:ascii="Tahoma" w:hAnsi="Tahoma" w:cs="Tahoma"/>
          <w:b/>
          <w:noProof/>
          <w:sz w:val="24"/>
          <w:szCs w:val="24"/>
          <w:vertAlign w:val="superscript"/>
          <w:lang w:val="ro-RO" w:eastAsia="ro-RO"/>
        </w:rPr>
        <w:t xml:space="preserve"> </w:t>
      </w:r>
    </w:p>
    <w:p w14:paraId="43603749" w14:textId="67162AE0" w:rsidR="00634F41" w:rsidRPr="00BE4D89" w:rsidRDefault="00634F41" w:rsidP="00BE4D89">
      <w:pPr>
        <w:autoSpaceDE w:val="0"/>
        <w:autoSpaceDN w:val="0"/>
        <w:adjustRightInd w:val="0"/>
        <w:jc w:val="center"/>
        <w:rPr>
          <w:rFonts w:ascii="Tahoma" w:hAnsi="Tahoma" w:cs="Tahoma"/>
          <w:b/>
          <w:noProof/>
          <w:sz w:val="24"/>
          <w:szCs w:val="24"/>
          <w:lang w:val="ro-RO" w:eastAsia="ro-RO"/>
        </w:rPr>
      </w:pPr>
      <w:r w:rsidRPr="00BE4D89">
        <w:rPr>
          <w:rFonts w:ascii="Tahoma" w:hAnsi="Tahoma" w:cs="Tahoma"/>
          <w:b/>
          <w:noProof/>
          <w:sz w:val="24"/>
          <w:szCs w:val="24"/>
          <w:lang w:val="ro-RO" w:eastAsia="ro-RO"/>
        </w:rPr>
        <w:t xml:space="preserve">din data de </w:t>
      </w:r>
      <w:r w:rsidR="00BE4D89" w:rsidRPr="00BE4D89">
        <w:rPr>
          <w:rFonts w:ascii="Tahoma" w:hAnsi="Tahoma" w:cs="Tahoma"/>
          <w:b/>
          <w:noProof/>
          <w:sz w:val="24"/>
          <w:szCs w:val="24"/>
          <w:lang w:val="ro-RO" w:eastAsia="ro-RO"/>
        </w:rPr>
        <w:t>9 iunie 2024</w:t>
      </w:r>
    </w:p>
    <w:p w14:paraId="5D35D099" w14:textId="77777777" w:rsidR="00634F41" w:rsidRPr="00BE4D89" w:rsidRDefault="00634F41" w:rsidP="00634F41">
      <w:pPr>
        <w:autoSpaceDE w:val="0"/>
        <w:autoSpaceDN w:val="0"/>
        <w:adjustRightInd w:val="0"/>
        <w:jc w:val="center"/>
        <w:rPr>
          <w:rFonts w:ascii="Tahoma" w:hAnsi="Tahoma" w:cs="Tahoma"/>
          <w:b/>
          <w:noProof/>
          <w:sz w:val="24"/>
          <w:szCs w:val="24"/>
          <w:lang w:val="ro-RO" w:eastAsia="ro-RO"/>
        </w:rPr>
      </w:pP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1902"/>
        <w:gridCol w:w="1902"/>
        <w:gridCol w:w="1687"/>
        <w:gridCol w:w="1902"/>
        <w:gridCol w:w="2111"/>
        <w:gridCol w:w="1475"/>
        <w:gridCol w:w="2263"/>
      </w:tblGrid>
      <w:tr w:rsidR="000D241E" w:rsidRPr="00BE4D89" w14:paraId="20CB03FF" w14:textId="77777777" w:rsidTr="000D241E">
        <w:trPr>
          <w:trHeight w:val="1062"/>
        </w:trPr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58B1" w14:textId="77777777" w:rsidR="000D241E" w:rsidRPr="00BE4D89" w:rsidRDefault="000D241E" w:rsidP="003E74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Nr. crt.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79B5" w14:textId="77777777" w:rsidR="000D241E" w:rsidRPr="00BE4D89" w:rsidRDefault="000D241E" w:rsidP="003E74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Nume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F4E4" w14:textId="77777777" w:rsidR="000D241E" w:rsidRPr="00BE4D89" w:rsidRDefault="000D241E" w:rsidP="003E74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Prenume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00A1" w14:textId="77777777" w:rsidR="000D241E" w:rsidRPr="00BE4D89" w:rsidRDefault="000D241E" w:rsidP="003E74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vertAlign w:val="superscript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Cetățenia</w:t>
            </w:r>
            <w:r w:rsidRPr="00BE4D89">
              <w:rPr>
                <w:rFonts w:ascii="Tahoma" w:hAnsi="Tahoma" w:cs="Tahoma"/>
                <w:noProof/>
                <w:sz w:val="24"/>
                <w:szCs w:val="24"/>
                <w:vertAlign w:val="superscript"/>
                <w:lang w:val="ro-RO" w:eastAsia="ro-RO"/>
              </w:rPr>
              <w:t>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14D9" w14:textId="77777777" w:rsidR="000D241E" w:rsidRPr="00BE4D89" w:rsidRDefault="000D241E" w:rsidP="003E74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Ocupația</w:t>
            </w:r>
            <w:r w:rsidRPr="00BE4D89">
              <w:rPr>
                <w:rFonts w:ascii="Tahoma" w:hAnsi="Tahoma" w:cs="Tahoma"/>
                <w:noProof/>
                <w:sz w:val="24"/>
                <w:szCs w:val="24"/>
                <w:vertAlign w:val="superscript"/>
                <w:lang w:val="ro-RO" w:eastAsia="ro-RO"/>
              </w:rPr>
              <w:t>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CC7C" w14:textId="77777777" w:rsidR="000D241E" w:rsidRPr="00BE4D89" w:rsidRDefault="000D241E" w:rsidP="003E74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Profesia</w:t>
            </w:r>
            <w:r w:rsidRPr="00BE4D89">
              <w:rPr>
                <w:rFonts w:ascii="Tahoma" w:hAnsi="Tahoma" w:cs="Tahoma"/>
                <w:noProof/>
                <w:sz w:val="24"/>
                <w:szCs w:val="24"/>
                <w:vertAlign w:val="superscript"/>
                <w:lang w:val="ro-RO" w:eastAsia="ro-RO"/>
              </w:rP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C6A11" w14:textId="77777777" w:rsidR="000D241E" w:rsidRPr="00BE4D89" w:rsidRDefault="000D241E" w:rsidP="003E74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Apartenența politică a candidaților</w:t>
            </w:r>
            <w:r w:rsidRPr="00BE4D89">
              <w:rPr>
                <w:rFonts w:ascii="Tahoma" w:hAnsi="Tahoma" w:cs="Tahoma"/>
                <w:noProof/>
                <w:sz w:val="24"/>
                <w:szCs w:val="24"/>
                <w:vertAlign w:val="superscript"/>
                <w:lang w:val="ro-RO" w:eastAsia="ro-RO"/>
              </w:rPr>
              <w:t>6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F0C8" w14:textId="77777777" w:rsidR="000D241E" w:rsidRPr="00BE4D89" w:rsidRDefault="000D241E" w:rsidP="003E74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Alianța politică sau electorală</w:t>
            </w:r>
            <w:r w:rsidRPr="00BE4D89">
              <w:rPr>
                <w:rFonts w:ascii="Tahoma" w:hAnsi="Tahoma" w:cs="Tahoma"/>
                <w:noProof/>
                <w:sz w:val="24"/>
                <w:szCs w:val="24"/>
                <w:vertAlign w:val="superscript"/>
                <w:lang w:val="ro-RO" w:eastAsia="ro-RO"/>
              </w:rPr>
              <w:t>7</w:t>
            </w:r>
          </w:p>
        </w:tc>
      </w:tr>
      <w:tr w:rsidR="000D241E" w:rsidRPr="00BE4D89" w14:paraId="7F600AB0" w14:textId="77777777" w:rsidTr="000D241E">
        <w:trPr>
          <w:trHeight w:val="275"/>
        </w:trPr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1139" w14:textId="77777777" w:rsidR="000D241E" w:rsidRPr="00BE4D89" w:rsidRDefault="000D241E" w:rsidP="003E7430">
            <w:pP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28B66" w14:textId="77777777" w:rsidR="000D241E" w:rsidRPr="00BE4D89" w:rsidRDefault="000D241E" w:rsidP="003E7430">
            <w:pP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AC422" w14:textId="77777777" w:rsidR="000D241E" w:rsidRPr="00BE4D89" w:rsidRDefault="000D241E" w:rsidP="003E7430">
            <w:pP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D233" w14:textId="77777777" w:rsidR="000D241E" w:rsidRPr="00BE4D89" w:rsidRDefault="000D241E" w:rsidP="003E74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C6CB" w14:textId="77777777" w:rsidR="000D241E" w:rsidRPr="00BE4D89" w:rsidRDefault="000D241E" w:rsidP="003E74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328A" w14:textId="77777777" w:rsidR="000D241E" w:rsidRPr="00BE4D89" w:rsidRDefault="000D241E" w:rsidP="003E74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94FA" w14:textId="77777777" w:rsidR="000D241E" w:rsidRPr="00BE4D89" w:rsidRDefault="000D241E" w:rsidP="003E74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012E" w14:textId="77777777" w:rsidR="000D241E" w:rsidRPr="00BE4D89" w:rsidRDefault="000D241E" w:rsidP="003E74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</w:p>
        </w:tc>
      </w:tr>
      <w:tr w:rsidR="000D241E" w:rsidRPr="00BE4D89" w14:paraId="25247C1C" w14:textId="77777777" w:rsidTr="000D241E">
        <w:trPr>
          <w:trHeight w:val="261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6FEFF" w14:textId="021A75A3" w:rsidR="000D241E" w:rsidRPr="00BE4D89" w:rsidRDefault="000D241E" w:rsidP="003E743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3642" w14:textId="1C6C8F52" w:rsidR="000D241E" w:rsidRPr="00BE4D89" w:rsidRDefault="000D241E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Cibu Deaconu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4F9A" w14:textId="007E549A" w:rsidR="000D241E" w:rsidRPr="00BE4D89" w:rsidRDefault="000D241E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Ruxandra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1A16" w14:textId="68018388" w:rsidR="000D241E" w:rsidRPr="00BE4D89" w:rsidRDefault="000D241E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română, România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89E5" w14:textId="70DFEC0B" w:rsidR="000D241E" w:rsidRPr="00BE4D89" w:rsidRDefault="000D241E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Manager Proiect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F01B" w14:textId="7E20CFF2" w:rsidR="000D241E" w:rsidRPr="00BE4D89" w:rsidRDefault="000D241E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 xml:space="preserve">Economist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1472" w14:textId="4449002B" w:rsidR="000D241E" w:rsidRPr="00BE4D89" w:rsidRDefault="000D241E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UNIUNEA SALVAȚI ROMÂNIA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550C" w14:textId="6728244C" w:rsidR="000D241E" w:rsidRPr="00BE4D89" w:rsidRDefault="000D241E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ALIANȚA DREAPTA UNITĂ USR-PMP-FORȚA DREPTEI</w:t>
            </w:r>
          </w:p>
        </w:tc>
      </w:tr>
      <w:tr w:rsidR="000D241E" w:rsidRPr="00BE4D89" w14:paraId="61F2AA58" w14:textId="77777777" w:rsidTr="000D241E">
        <w:trPr>
          <w:trHeight w:val="261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0CB8" w14:textId="77777777" w:rsidR="000D241E" w:rsidRPr="00BE4D89" w:rsidRDefault="000D241E" w:rsidP="003E743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BA00" w14:textId="77777777" w:rsidR="000D241E" w:rsidRPr="00BE4D89" w:rsidRDefault="000D241E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Mureșan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4C97" w14:textId="77777777" w:rsidR="000D241E" w:rsidRPr="00BE4D89" w:rsidRDefault="000D241E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Maria-Diana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85E4" w14:textId="77777777" w:rsidR="000D241E" w:rsidRPr="00BE4D89" w:rsidRDefault="000D241E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română, România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4D5A" w14:textId="20FA5192" w:rsidR="000D241E" w:rsidRPr="00BE4D89" w:rsidRDefault="000D241E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Antreprenor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4125" w14:textId="59E38C86" w:rsidR="000D241E" w:rsidRPr="00BE4D89" w:rsidRDefault="000D241E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 xml:space="preserve">Farmacist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2546" w14:textId="77777777" w:rsidR="000D241E" w:rsidRPr="00BE4D89" w:rsidRDefault="000D241E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UNIUNEA SALVAȚI ROMÂNIA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B96E" w14:textId="77777777" w:rsidR="000D241E" w:rsidRPr="00BE4D89" w:rsidRDefault="000D241E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ALIANȚA DREAPTA UNITĂ USR-PMP-FORȚA DREPTEI</w:t>
            </w:r>
          </w:p>
        </w:tc>
      </w:tr>
      <w:tr w:rsidR="000D241E" w:rsidRPr="003C617C" w14:paraId="43DC56AC" w14:textId="77777777" w:rsidTr="000D241E">
        <w:trPr>
          <w:trHeight w:val="261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D5B3" w14:textId="77777777" w:rsidR="000D241E" w:rsidRPr="00BE4D89" w:rsidRDefault="000D241E" w:rsidP="003E743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04CD" w14:textId="1BD8864C" w:rsidR="000D241E" w:rsidRPr="00BE4D89" w:rsidRDefault="000D241E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Leția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FEF8" w14:textId="51BDB281" w:rsidR="000D241E" w:rsidRPr="00BE4D89" w:rsidRDefault="000D241E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Victor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2F81" w14:textId="728292FF" w:rsidR="000D241E" w:rsidRPr="00BE4D89" w:rsidRDefault="000D241E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română, România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448C" w14:textId="6A63CFED" w:rsidR="000D241E" w:rsidRPr="00BE4D89" w:rsidRDefault="000D241E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Director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A326" w14:textId="41C9D20D" w:rsidR="000D241E" w:rsidRPr="00BE4D89" w:rsidRDefault="000D241E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Psiholog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BF0C" w14:textId="267C0C70" w:rsidR="000D241E" w:rsidRPr="00BE4D89" w:rsidRDefault="000D241E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FORȚA DREPTEI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0BD1" w14:textId="323E2E34" w:rsidR="000D241E" w:rsidRPr="00BE4D89" w:rsidRDefault="000D241E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ALIANȚA DREAPTA UNITĂ USR-PMP-FORȚA DREPTEI</w:t>
            </w:r>
          </w:p>
        </w:tc>
      </w:tr>
      <w:tr w:rsidR="000D241E" w:rsidRPr="00BE4D89" w14:paraId="28148932" w14:textId="77777777" w:rsidTr="000D241E">
        <w:trPr>
          <w:trHeight w:val="261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E729" w14:textId="77777777" w:rsidR="000D241E" w:rsidRPr="00BE4D89" w:rsidRDefault="000D241E" w:rsidP="003E743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4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1890" w14:textId="77777777" w:rsidR="000D241E" w:rsidRPr="00BE4D89" w:rsidRDefault="000D241E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Ghișe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3225" w14:textId="77777777" w:rsidR="000D241E" w:rsidRPr="00BE4D89" w:rsidRDefault="000D241E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Ionuț-Ciprian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2B0C" w14:textId="77777777" w:rsidR="000D241E" w:rsidRPr="00BE4D89" w:rsidRDefault="000D241E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română, România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1E63" w14:textId="6058F783" w:rsidR="000D241E" w:rsidRPr="00BE4D89" w:rsidRDefault="000D241E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Secretar De Organizație Politică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8A31" w14:textId="5ABC498E" w:rsidR="000D241E" w:rsidRPr="00BE4D89" w:rsidRDefault="000D241E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 xml:space="preserve">Economist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458E" w14:textId="77777777" w:rsidR="000D241E" w:rsidRPr="00BE4D89" w:rsidRDefault="000D241E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UNIUNEA SALVAȚI ROMÂNIA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248F" w14:textId="77777777" w:rsidR="000D241E" w:rsidRPr="00BE4D89" w:rsidRDefault="000D241E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ALIANȚA DREAPTA UNITĂ USR-PMP-FORȚA DREPTEI</w:t>
            </w:r>
          </w:p>
        </w:tc>
      </w:tr>
      <w:tr w:rsidR="000D241E" w:rsidRPr="00BE4D89" w14:paraId="25E62F0B" w14:textId="77777777" w:rsidTr="000D241E">
        <w:trPr>
          <w:trHeight w:val="261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17C2" w14:textId="77777777" w:rsidR="000D241E" w:rsidRPr="00BE4D89" w:rsidRDefault="000D241E" w:rsidP="003E743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4A16" w14:textId="77777777" w:rsidR="000D241E" w:rsidRPr="00BE4D89" w:rsidRDefault="000D241E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Plesciuc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1B50" w14:textId="77777777" w:rsidR="000D241E" w:rsidRPr="00BE4D89" w:rsidRDefault="000D241E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Ioan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49F0" w14:textId="77777777" w:rsidR="000D241E" w:rsidRPr="00BE4D89" w:rsidRDefault="000D241E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română, România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5C3F" w14:textId="77777777" w:rsidR="000D241E" w:rsidRPr="00BE4D89" w:rsidRDefault="000D241E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Inginer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B17B" w14:textId="77777777" w:rsidR="000D241E" w:rsidRPr="00BE4D89" w:rsidRDefault="000D241E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 xml:space="preserve">Inginer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984B" w14:textId="77777777" w:rsidR="000D241E" w:rsidRPr="00BE4D89" w:rsidRDefault="000D241E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UNIUNEA SALVAȚI ROMÂNIA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6292" w14:textId="77777777" w:rsidR="000D241E" w:rsidRPr="00BE4D89" w:rsidRDefault="000D241E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ALIANȚA DREAPTA UNITĂ USR-PMP-FORȚA DREPTEI</w:t>
            </w:r>
          </w:p>
        </w:tc>
      </w:tr>
      <w:tr w:rsidR="000D241E" w:rsidRPr="003C617C" w14:paraId="0158286A" w14:textId="77777777" w:rsidTr="000D241E">
        <w:trPr>
          <w:trHeight w:val="261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6EBA" w14:textId="77777777" w:rsidR="000D241E" w:rsidRPr="00BE4D89" w:rsidRDefault="000D241E" w:rsidP="003C617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lastRenderedPageBreak/>
              <w:t>6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82C0" w14:textId="0F166135" w:rsidR="000D241E" w:rsidRPr="00BE4D89" w:rsidRDefault="000D241E" w:rsidP="003C617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Tufiș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EDE6" w14:textId="3E2C1C78" w:rsidR="000D241E" w:rsidRPr="00BE4D89" w:rsidRDefault="000D241E" w:rsidP="003C617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Mircea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ADF5" w14:textId="56E06AD6" w:rsidR="000D241E" w:rsidRPr="00BE4D89" w:rsidRDefault="000D241E" w:rsidP="003C617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română, România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479A" w14:textId="414775B3" w:rsidR="000D241E" w:rsidRPr="00BE4D89" w:rsidRDefault="000D241E" w:rsidP="003C617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Pensionar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03F" w14:textId="55E7F48A" w:rsidR="000D241E" w:rsidRPr="00BE4D89" w:rsidRDefault="000D241E" w:rsidP="003C617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Inginer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176F" w14:textId="12359166" w:rsidR="000D241E" w:rsidRPr="00BE4D89" w:rsidRDefault="000D241E" w:rsidP="003C617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PARTIDUL MIȘCAREA POPULARĂ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E028" w14:textId="1E5A4D1B" w:rsidR="000D241E" w:rsidRPr="00BE4D89" w:rsidRDefault="000D241E" w:rsidP="003C617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ALIANȚA DREAPTA UNITĂ USR-PMP-FORȚA DREPTEI</w:t>
            </w:r>
          </w:p>
        </w:tc>
      </w:tr>
      <w:tr w:rsidR="000D241E" w:rsidRPr="003C617C" w14:paraId="5609B30E" w14:textId="77777777" w:rsidTr="000D241E">
        <w:trPr>
          <w:trHeight w:val="261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21BB" w14:textId="77777777" w:rsidR="000D241E" w:rsidRPr="00BE4D89" w:rsidRDefault="000D241E" w:rsidP="003C617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D7C1" w14:textId="34A0462F" w:rsidR="000D241E" w:rsidRPr="00BE4D89" w:rsidRDefault="000D241E" w:rsidP="003C617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Zereș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DDC4" w14:textId="541461E7" w:rsidR="000D241E" w:rsidRPr="00BE4D89" w:rsidRDefault="000D241E" w:rsidP="003C617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Gheorge-Ciprian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D9A4" w14:textId="148FF087" w:rsidR="000D241E" w:rsidRPr="00BE4D89" w:rsidRDefault="000D241E" w:rsidP="003C617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română, România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578C" w14:textId="100CE221" w:rsidR="000D241E" w:rsidRPr="00BE4D89" w:rsidRDefault="000D241E" w:rsidP="003C617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Manager De Vânzări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7012" w14:textId="00036866" w:rsidR="000D241E" w:rsidRPr="00BE4D89" w:rsidRDefault="000D241E" w:rsidP="003C617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Economist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570D" w14:textId="3E632391" w:rsidR="000D241E" w:rsidRPr="00BE4D89" w:rsidRDefault="000D241E" w:rsidP="003C617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FORȚA DREPTEI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78F1" w14:textId="614D6485" w:rsidR="000D241E" w:rsidRPr="00BE4D89" w:rsidRDefault="000D241E" w:rsidP="003C617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ALIANȚA DREAPTA UNITĂ USR-PMP-FORȚA DREPTEI</w:t>
            </w:r>
          </w:p>
        </w:tc>
      </w:tr>
      <w:tr w:rsidR="000D241E" w:rsidRPr="00BE4D89" w14:paraId="0C0FA1F1" w14:textId="77777777" w:rsidTr="000D241E">
        <w:trPr>
          <w:trHeight w:val="261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0371" w14:textId="77777777" w:rsidR="000D241E" w:rsidRPr="00BE4D89" w:rsidRDefault="000D241E" w:rsidP="009C43C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8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DA58" w14:textId="61F2D395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Moleavin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4911" w14:textId="3BABF317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Andrei-Cătălin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11F3" w14:textId="52277DDB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română, România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9B01" w14:textId="328DE586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Manager Linie De Productie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356E" w14:textId="714D0E94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 xml:space="preserve">Inginer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7C0C" w14:textId="343548C4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UNIUNEA SALVAȚI ROMÂNIA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D651" w14:textId="7B354A8F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ALIANȚA DREAPTA UNITĂ USR-PMP-FORȚA DREPTEI</w:t>
            </w:r>
          </w:p>
        </w:tc>
      </w:tr>
      <w:tr w:rsidR="000D241E" w:rsidRPr="00BE4D89" w14:paraId="5E937CF1" w14:textId="77777777" w:rsidTr="000D241E">
        <w:trPr>
          <w:trHeight w:val="261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0A6A" w14:textId="5B2D1213" w:rsidR="000D241E" w:rsidRPr="00BE4D89" w:rsidRDefault="000D241E" w:rsidP="009C43C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9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5475" w14:textId="7E9B0150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Marcu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DF13" w14:textId="108C05DA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Dragoș-Aurelian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88DD" w14:textId="2B376773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română, România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6FC9" w14:textId="6BF3B381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Administrator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4245" w14:textId="2034DCBD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Licențiat În Geografie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1926" w14:textId="6CD51728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PARTIDUL MIȘCAREA POPULARĂ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969B" w14:textId="45E645A7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ALIANȚA DREAPTA UNITĂ USR-PMP-FORȚA DREPTEI</w:t>
            </w:r>
          </w:p>
        </w:tc>
      </w:tr>
      <w:tr w:rsidR="000D241E" w:rsidRPr="00BE4D89" w14:paraId="0181D4CE" w14:textId="77777777" w:rsidTr="000D241E">
        <w:trPr>
          <w:trHeight w:val="261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5D16" w14:textId="4A8DD45F" w:rsidR="000D241E" w:rsidRPr="00BE4D89" w:rsidRDefault="000D241E" w:rsidP="009C43C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10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FA38" w14:textId="467A5B77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Grumăzescu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1F66" w14:textId="5F13C676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Vlad-Corneliu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21A7" w14:textId="0011FA46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română, România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D2F2" w14:textId="4CBB071A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Manager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4823" w14:textId="3E0C48B6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 xml:space="preserve">Economist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1F5C" w14:textId="784E548B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UNIUNEA SALVAȚI ROMÂNIA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F28C" w14:textId="700E3DF2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ALIANȚA DREAPTA UNITĂ USR-PMP-FORȚA DREPTEI</w:t>
            </w:r>
          </w:p>
        </w:tc>
      </w:tr>
      <w:tr w:rsidR="000D241E" w:rsidRPr="00BE4D89" w14:paraId="2B69B998" w14:textId="77777777" w:rsidTr="000D241E">
        <w:trPr>
          <w:trHeight w:val="261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A4B2" w14:textId="630F2C22" w:rsidR="000D241E" w:rsidRPr="00BE4D89" w:rsidRDefault="000D241E" w:rsidP="009C43C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1</w:t>
            </w: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33E8" w14:textId="6D6B6B04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Horșia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183B" w14:textId="4CF56D44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Nuțu - Ciprian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C166" w14:textId="1D598DB7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română, România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0EBE" w14:textId="078A0F32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Reprezentant Vânzări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5AB3" w14:textId="0AF71E3D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 xml:space="preserve">Subinginer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7066" w14:textId="164B1E99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UNIUNEA SALVAȚI ROMÂNIA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DE0F" w14:textId="5AE1827C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ALIANȚA DREAPTA UNITĂ USR-PMP-FORȚA DREPTEI</w:t>
            </w:r>
          </w:p>
        </w:tc>
      </w:tr>
      <w:tr w:rsidR="000D241E" w:rsidRPr="009C43C9" w14:paraId="5F1E6BCC" w14:textId="77777777" w:rsidTr="000D241E">
        <w:trPr>
          <w:trHeight w:val="261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D563" w14:textId="7580D2A7" w:rsidR="000D241E" w:rsidRPr="00BE4D89" w:rsidRDefault="000D241E" w:rsidP="009C43C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1</w:t>
            </w: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F048" w14:textId="3A8777DE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Bărbulescu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F8A2" w14:textId="5AB78E23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Vasile-Adrian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D4A1" w14:textId="05AFF034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română, România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F316" w14:textId="7AE35F6E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Administrator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8195" w14:textId="24869389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Designer Pagini Web</w:t>
            </w: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353B" w14:textId="2EA43698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PARTIDUL MIȘCAREA POPULARĂ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D4E6" w14:textId="6CCF2D26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ALIANȚA DREAPTA UNITĂ USR-PMP-FORȚA DREPTEI</w:t>
            </w:r>
          </w:p>
        </w:tc>
      </w:tr>
      <w:tr w:rsidR="000D241E" w:rsidRPr="00BE4D89" w14:paraId="47A96914" w14:textId="77777777" w:rsidTr="000D241E">
        <w:trPr>
          <w:trHeight w:val="261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A4EB2" w14:textId="27E90E92" w:rsidR="000D241E" w:rsidRPr="00BE4D89" w:rsidRDefault="000D241E" w:rsidP="009C43C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1</w:t>
            </w: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D77B" w14:textId="0A467A87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Gusan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7B33" w14:textId="4CD74982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Maria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2519" w14:textId="06B2CFC9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română, România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13D0" w14:textId="1A463A9F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Consilier Juridic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E355" w14:textId="2C0658ED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 xml:space="preserve">Jurist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2CBC" w14:textId="5B4CE53B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UNIUNEA SALVAȚI ROMÂNIA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27FA" w14:textId="3002E904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ALIANȚA DREAPTA UNITĂ USR-PMP-FORȚA DREPTEI</w:t>
            </w:r>
          </w:p>
        </w:tc>
      </w:tr>
      <w:tr w:rsidR="000D241E" w:rsidRPr="00BE4D89" w14:paraId="5B75F13F" w14:textId="77777777" w:rsidTr="000D241E">
        <w:trPr>
          <w:trHeight w:val="261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F424" w14:textId="73DA0F01" w:rsidR="000D241E" w:rsidRPr="00BE4D89" w:rsidRDefault="000D241E" w:rsidP="009C43C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1</w:t>
            </w: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4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D4AE" w14:textId="7AB21D75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Serol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FB9D" w14:textId="1E211DFF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Anamaria-Manuela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84D5" w14:textId="7CFEB288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română, România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BE77" w14:textId="11080F6C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Administrator Firma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A1F7" w14:textId="65A3D647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 xml:space="preserve">Specialist Marketing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4630" w14:textId="59604825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UNIUNEA SALVAȚI ROMÂNIA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87E4" w14:textId="5DBC91ED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ALIANȚA DREAPTA UNITĂ USR-PMP-FORȚA DREPTEI</w:t>
            </w:r>
          </w:p>
        </w:tc>
      </w:tr>
      <w:tr w:rsidR="000D241E" w:rsidRPr="00BE4D89" w14:paraId="2DBD3BBD" w14:textId="77777777" w:rsidTr="000D241E">
        <w:trPr>
          <w:trHeight w:val="261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D94C" w14:textId="066BC649" w:rsidR="000D241E" w:rsidRPr="00BE4D89" w:rsidRDefault="000D241E" w:rsidP="009C43C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1</w:t>
            </w: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2986" w14:textId="26370CD0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Deteșan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EF9F" w14:textId="28F347A1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Viorel-Alin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B0FE" w14:textId="14AC0033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română, România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D278" w14:textId="259073F4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Inginer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2966" w14:textId="73CC8E9A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 xml:space="preserve">Manager Proiect Informatic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05CC" w14:textId="3F79ABE0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UNIUNEA SALVAȚI ROMÂNIA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317C" w14:textId="39C39741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ALIANȚA DREAPTA UNITĂ USR-PMP-FORȚA DREPTEI</w:t>
            </w:r>
          </w:p>
        </w:tc>
      </w:tr>
      <w:tr w:rsidR="000D241E" w:rsidRPr="00BE4D89" w14:paraId="2A29F834" w14:textId="77777777" w:rsidTr="000D241E">
        <w:trPr>
          <w:trHeight w:val="261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8565" w14:textId="4CA7BFB6" w:rsidR="000D241E" w:rsidRPr="00BE4D89" w:rsidRDefault="000D241E" w:rsidP="009C43C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1</w:t>
            </w: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6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5553" w14:textId="1F8E5B27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Lăzureanu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1EA2" w14:textId="334BA609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Radu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5C2D" w14:textId="5A8919A5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română, România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E8D7" w14:textId="58A9A854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Antreprenor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4650" w14:textId="01F281D3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 xml:space="preserve">Expert În Managementul Integrării Europene Și Al </w:t>
            </w: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lastRenderedPageBreak/>
              <w:t xml:space="preserve">Administrației Publice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4C79" w14:textId="74373E8F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lastRenderedPageBreak/>
              <w:t>UNIUNEA SALVAȚI ROMÂNIA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7688" w14:textId="0667E65E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ALIANȚA DREAPTA UNITĂ USR-PMP-FORȚA DREPTEI</w:t>
            </w:r>
          </w:p>
        </w:tc>
      </w:tr>
      <w:tr w:rsidR="000D241E" w:rsidRPr="00BE4D89" w14:paraId="4B4E3A7E" w14:textId="77777777" w:rsidTr="000D241E">
        <w:trPr>
          <w:trHeight w:val="261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3B098" w14:textId="76617F4F" w:rsidR="000D241E" w:rsidRPr="00BE4D89" w:rsidRDefault="000D241E" w:rsidP="009C43C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1</w:t>
            </w: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788F" w14:textId="675FD587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Bârlea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C86A" w14:textId="3739934A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Răzvan-Ștefan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1EF8" w14:textId="00B38377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română, România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E18A" w14:textId="5C8BE737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Economist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55FC" w14:textId="45066CA7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 xml:space="preserve">Administrator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58C5" w14:textId="6723AB56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UNIUNEA SALVAȚI ROMÂNIA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6E8F" w14:textId="5E70ECF0" w:rsidR="000D241E" w:rsidRPr="00BE4D89" w:rsidRDefault="000D241E" w:rsidP="009C43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ALIANȚA DREAPTA UNITĂ USR-PMP-FORȚA DREPTEI</w:t>
            </w:r>
          </w:p>
        </w:tc>
      </w:tr>
      <w:tr w:rsidR="000D241E" w:rsidRPr="00400EF5" w14:paraId="05C6A28A" w14:textId="77777777" w:rsidTr="000D241E">
        <w:trPr>
          <w:trHeight w:val="261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50AD" w14:textId="7739A157" w:rsidR="000D241E" w:rsidRPr="00BE4D89" w:rsidRDefault="000D241E" w:rsidP="00400EF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18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E200" w14:textId="55FF3670" w:rsidR="000D241E" w:rsidRPr="00BE4D89" w:rsidRDefault="000D241E" w:rsidP="00400EF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Bardan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FC14" w14:textId="0681224B" w:rsidR="000D241E" w:rsidRPr="00BE4D89" w:rsidRDefault="000D241E" w:rsidP="00400EF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Ioan-Ciprian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74FD" w14:textId="1E575BCD" w:rsidR="000D241E" w:rsidRPr="00BE4D89" w:rsidRDefault="000D241E" w:rsidP="00400EF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română, România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F323" w14:textId="2FE7553D" w:rsidR="000D241E" w:rsidRPr="00BE4D89" w:rsidRDefault="000D241E" w:rsidP="00400EF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Director Societate Comercială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6EC4" w14:textId="0493C91C" w:rsidR="000D241E" w:rsidRPr="00BE4D89" w:rsidRDefault="000D241E" w:rsidP="00400EF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Economist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2202" w14:textId="01CE3605" w:rsidR="000D241E" w:rsidRPr="00BE4D89" w:rsidRDefault="000D241E" w:rsidP="00400EF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UNIUNEA SALVAȚI ROMÂNIA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612B" w14:textId="5EFB0587" w:rsidR="000D241E" w:rsidRPr="00BE4D89" w:rsidRDefault="000D241E" w:rsidP="00400EF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ALIANȚA DREAPTA UNITĂ USR-PMP-FORȚA DREPTEI</w:t>
            </w:r>
          </w:p>
        </w:tc>
      </w:tr>
      <w:tr w:rsidR="000D241E" w:rsidRPr="00BE4D89" w14:paraId="25D0BA32" w14:textId="77777777" w:rsidTr="000D241E">
        <w:trPr>
          <w:trHeight w:val="261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E9DB" w14:textId="180245BA" w:rsidR="000D241E" w:rsidRPr="00BE4D89" w:rsidRDefault="000D241E" w:rsidP="00400EF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1</w:t>
            </w: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9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81B3" w14:textId="595B8A2A" w:rsidR="000D241E" w:rsidRPr="00BE4D89" w:rsidRDefault="000D241E" w:rsidP="00400EF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Popșa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95B5" w14:textId="27D04AFF" w:rsidR="000D241E" w:rsidRPr="00BE4D89" w:rsidRDefault="000D241E" w:rsidP="00400EF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Ionel-Bogdan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78A0" w14:textId="26AEF3A0" w:rsidR="000D241E" w:rsidRPr="00BE4D89" w:rsidRDefault="000D241E" w:rsidP="00400EF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română, România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4A06" w14:textId="03554063" w:rsidR="000D241E" w:rsidRPr="00BE4D89" w:rsidRDefault="000D241E" w:rsidP="00400EF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Inginer Diplomat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8EFC" w14:textId="735869CB" w:rsidR="000D241E" w:rsidRPr="00BE4D89" w:rsidRDefault="000D241E" w:rsidP="00400EF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 xml:space="preserve">Director Filiala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4C56" w14:textId="427B90BD" w:rsidR="000D241E" w:rsidRPr="00BE4D89" w:rsidRDefault="000D241E" w:rsidP="00400EF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UNIUNEA SALVAȚI ROMÂNIA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6391" w14:textId="196C7E00" w:rsidR="000D241E" w:rsidRPr="00BE4D89" w:rsidRDefault="000D241E" w:rsidP="00400EF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ALIANȚA DREAPTA UNITĂ USR-PMP-FORȚA DREPTEI</w:t>
            </w:r>
          </w:p>
        </w:tc>
      </w:tr>
      <w:tr w:rsidR="000D241E" w:rsidRPr="00BE4D89" w14:paraId="5DA14B95" w14:textId="77777777" w:rsidTr="000D241E">
        <w:trPr>
          <w:trHeight w:val="261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9882" w14:textId="41555CDA" w:rsidR="000D241E" w:rsidRPr="00BE4D89" w:rsidRDefault="000D241E" w:rsidP="00400EF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20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6907" w14:textId="77777777" w:rsidR="000D241E" w:rsidRPr="00BE4D89" w:rsidRDefault="000D241E" w:rsidP="00400EF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Hărămbas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F50F" w14:textId="77777777" w:rsidR="000D241E" w:rsidRPr="00BE4D89" w:rsidRDefault="000D241E" w:rsidP="00400EF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Daniel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D82B" w14:textId="77777777" w:rsidR="000D241E" w:rsidRPr="00BE4D89" w:rsidRDefault="000D241E" w:rsidP="00400EF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română, România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BFB7" w14:textId="77777777" w:rsidR="000D241E" w:rsidRPr="00BE4D89" w:rsidRDefault="000D241E" w:rsidP="00400EF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Pensionar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9E02" w14:textId="77777777" w:rsidR="000D241E" w:rsidRPr="00BE4D89" w:rsidRDefault="000D241E" w:rsidP="00400EF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 xml:space="preserve">Electronist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73FD" w14:textId="77777777" w:rsidR="000D241E" w:rsidRPr="00BE4D89" w:rsidRDefault="000D241E" w:rsidP="00400EF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UNIUNEA SALVAȚI ROMÂNIA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92C5" w14:textId="77777777" w:rsidR="000D241E" w:rsidRPr="00BE4D89" w:rsidRDefault="000D241E" w:rsidP="00400EF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ALIANȚA DREAPTA UNITĂ USR-PMP-FORȚA DREPTEI</w:t>
            </w:r>
          </w:p>
        </w:tc>
      </w:tr>
      <w:tr w:rsidR="000D241E" w:rsidRPr="00BE4D89" w14:paraId="3697F145" w14:textId="77777777" w:rsidTr="000D241E">
        <w:trPr>
          <w:trHeight w:val="261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BED2" w14:textId="39C7C38E" w:rsidR="000D241E" w:rsidRDefault="000D241E" w:rsidP="00400EF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21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6910" w14:textId="098F6F3E" w:rsidR="000D241E" w:rsidRPr="00BE4D89" w:rsidRDefault="000D241E" w:rsidP="00400EF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Zaharescu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5E83" w14:textId="49BB4E72" w:rsidR="000D241E" w:rsidRPr="00BE4D89" w:rsidRDefault="000D241E" w:rsidP="00400EF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Radu-Mircea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947D" w14:textId="2EB0C01B" w:rsidR="000D241E" w:rsidRPr="00BE4D89" w:rsidRDefault="000D241E" w:rsidP="00400EF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română, România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3DE7" w14:textId="1672A6ED" w:rsidR="000D241E" w:rsidRPr="00BE4D89" w:rsidRDefault="000D241E" w:rsidP="00400EF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Coordonator Transport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8D21" w14:textId="3B3A395E" w:rsidR="000D241E" w:rsidRPr="00BE4D89" w:rsidRDefault="000D241E" w:rsidP="00400EF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Electronist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E608" w14:textId="5DAE20A9" w:rsidR="000D241E" w:rsidRPr="00BE4D89" w:rsidRDefault="000D241E" w:rsidP="00400EF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PARTIDUL MIȘCAREA POPULARĂ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9FD8" w14:textId="7C27DB2B" w:rsidR="000D241E" w:rsidRPr="00BE4D89" w:rsidRDefault="000D241E" w:rsidP="00400EF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ALIANȚA DREAPTA UNITĂ USR-PMP-FORȚA DREPTEI</w:t>
            </w:r>
          </w:p>
        </w:tc>
      </w:tr>
    </w:tbl>
    <w:p w14:paraId="670EBAB4" w14:textId="77777777" w:rsidR="00400EF5" w:rsidRDefault="00400EF5" w:rsidP="00400EF5">
      <w:pPr>
        <w:jc w:val="both"/>
        <w:rPr>
          <w:rFonts w:ascii="Tahoma" w:hAnsi="Tahoma" w:cs="Tahoma"/>
          <w:noProof/>
          <w:sz w:val="20"/>
          <w:szCs w:val="20"/>
          <w:lang w:val="ro-RO"/>
        </w:rPr>
      </w:pPr>
      <w:r>
        <w:rPr>
          <w:rFonts w:ascii="Tahoma" w:hAnsi="Tahoma" w:cs="Tahoma"/>
          <w:noProof/>
          <w:sz w:val="20"/>
          <w:szCs w:val="20"/>
          <w:lang w:val="ro-RO"/>
        </w:rPr>
        <w:tab/>
      </w:r>
      <w:r>
        <w:rPr>
          <w:rFonts w:ascii="Tahoma" w:hAnsi="Tahoma" w:cs="Tahoma"/>
          <w:noProof/>
          <w:sz w:val="20"/>
          <w:szCs w:val="20"/>
          <w:lang w:val="ro-RO"/>
        </w:rPr>
        <w:tab/>
      </w:r>
      <w:r>
        <w:rPr>
          <w:rFonts w:ascii="Tahoma" w:hAnsi="Tahoma" w:cs="Tahoma"/>
          <w:noProof/>
          <w:sz w:val="20"/>
          <w:szCs w:val="20"/>
          <w:lang w:val="ro-RO"/>
        </w:rPr>
        <w:tab/>
      </w:r>
      <w:r>
        <w:rPr>
          <w:rFonts w:ascii="Tahoma" w:hAnsi="Tahoma" w:cs="Tahoma"/>
          <w:noProof/>
          <w:sz w:val="20"/>
          <w:szCs w:val="20"/>
          <w:lang w:val="ro-RO"/>
        </w:rPr>
        <w:tab/>
      </w:r>
      <w:r>
        <w:rPr>
          <w:rFonts w:ascii="Tahoma" w:hAnsi="Tahoma" w:cs="Tahoma"/>
          <w:noProof/>
          <w:sz w:val="20"/>
          <w:szCs w:val="20"/>
          <w:lang w:val="ro-RO"/>
        </w:rPr>
        <w:tab/>
      </w:r>
      <w:r>
        <w:rPr>
          <w:rFonts w:ascii="Tahoma" w:hAnsi="Tahoma" w:cs="Tahoma"/>
          <w:noProof/>
          <w:sz w:val="20"/>
          <w:szCs w:val="20"/>
          <w:lang w:val="ro-RO"/>
        </w:rPr>
        <w:tab/>
      </w:r>
      <w:r>
        <w:rPr>
          <w:rFonts w:ascii="Tahoma" w:hAnsi="Tahoma" w:cs="Tahoma"/>
          <w:noProof/>
          <w:sz w:val="20"/>
          <w:szCs w:val="20"/>
          <w:lang w:val="ro-RO"/>
        </w:rPr>
        <w:tab/>
      </w:r>
      <w:r>
        <w:rPr>
          <w:rFonts w:ascii="Tahoma" w:hAnsi="Tahoma" w:cs="Tahoma"/>
          <w:noProof/>
          <w:sz w:val="20"/>
          <w:szCs w:val="20"/>
          <w:lang w:val="ro-RO"/>
        </w:rPr>
        <w:tab/>
      </w:r>
      <w:r>
        <w:rPr>
          <w:rFonts w:ascii="Tahoma" w:hAnsi="Tahoma" w:cs="Tahoma"/>
          <w:noProof/>
          <w:sz w:val="20"/>
          <w:szCs w:val="20"/>
          <w:lang w:val="ro-RO"/>
        </w:rPr>
        <w:tab/>
      </w:r>
      <w:r>
        <w:rPr>
          <w:rFonts w:ascii="Tahoma" w:hAnsi="Tahoma" w:cs="Tahoma"/>
          <w:noProof/>
          <w:sz w:val="20"/>
          <w:szCs w:val="20"/>
          <w:lang w:val="ro-RO"/>
        </w:rPr>
        <w:tab/>
      </w:r>
      <w:r>
        <w:rPr>
          <w:rFonts w:ascii="Tahoma" w:hAnsi="Tahoma" w:cs="Tahoma"/>
          <w:noProof/>
          <w:sz w:val="20"/>
          <w:szCs w:val="20"/>
          <w:lang w:val="ro-RO"/>
        </w:rPr>
        <w:tab/>
        <w:t xml:space="preserve">                   </w:t>
      </w:r>
    </w:p>
    <w:p w14:paraId="3B1D7C15" w14:textId="77777777" w:rsidR="00400EF5" w:rsidRDefault="00400EF5" w:rsidP="00400EF5">
      <w:pPr>
        <w:jc w:val="both"/>
        <w:rPr>
          <w:rFonts w:ascii="Tahoma" w:hAnsi="Tahoma" w:cs="Tahoma"/>
          <w:noProof/>
          <w:sz w:val="20"/>
          <w:szCs w:val="20"/>
          <w:lang w:val="ro-RO"/>
        </w:rPr>
      </w:pPr>
    </w:p>
    <w:p w14:paraId="238D0F8E" w14:textId="77777777" w:rsidR="00400EF5" w:rsidRDefault="00400EF5" w:rsidP="00400EF5">
      <w:pPr>
        <w:rPr>
          <w:lang w:val="ro-RO"/>
        </w:rPr>
      </w:pPr>
    </w:p>
    <w:p w14:paraId="3550A47C" w14:textId="77777777" w:rsidR="00F22D8A" w:rsidRPr="00634F41" w:rsidRDefault="00F22D8A" w:rsidP="00400EF5">
      <w:pPr>
        <w:jc w:val="both"/>
        <w:rPr>
          <w:lang w:val="ro-RO"/>
        </w:rPr>
      </w:pPr>
    </w:p>
    <w:sectPr w:rsidR="00F22D8A" w:rsidRPr="00634F41" w:rsidSect="00054FF3"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85B"/>
    <w:rsid w:val="000315AA"/>
    <w:rsid w:val="00053383"/>
    <w:rsid w:val="00054FF3"/>
    <w:rsid w:val="000651B1"/>
    <w:rsid w:val="000B020C"/>
    <w:rsid w:val="000D241E"/>
    <w:rsid w:val="00126D64"/>
    <w:rsid w:val="001524A8"/>
    <w:rsid w:val="001571DB"/>
    <w:rsid w:val="00167D70"/>
    <w:rsid w:val="001741B3"/>
    <w:rsid w:val="001772D6"/>
    <w:rsid w:val="00185924"/>
    <w:rsid w:val="0018703F"/>
    <w:rsid w:val="001C076B"/>
    <w:rsid w:val="001D274F"/>
    <w:rsid w:val="002019DB"/>
    <w:rsid w:val="00214334"/>
    <w:rsid w:val="002447CD"/>
    <w:rsid w:val="00254C72"/>
    <w:rsid w:val="00257A07"/>
    <w:rsid w:val="003207E5"/>
    <w:rsid w:val="00325F98"/>
    <w:rsid w:val="003470C7"/>
    <w:rsid w:val="003479D2"/>
    <w:rsid w:val="003B7949"/>
    <w:rsid w:val="003C617C"/>
    <w:rsid w:val="003E7430"/>
    <w:rsid w:val="003F3627"/>
    <w:rsid w:val="00400EF5"/>
    <w:rsid w:val="00430A91"/>
    <w:rsid w:val="004D4ED8"/>
    <w:rsid w:val="00522667"/>
    <w:rsid w:val="00525B87"/>
    <w:rsid w:val="00537E33"/>
    <w:rsid w:val="00551140"/>
    <w:rsid w:val="0055178D"/>
    <w:rsid w:val="00561EB3"/>
    <w:rsid w:val="005B6B54"/>
    <w:rsid w:val="00634F41"/>
    <w:rsid w:val="006424C0"/>
    <w:rsid w:val="00645FC4"/>
    <w:rsid w:val="00653357"/>
    <w:rsid w:val="00673509"/>
    <w:rsid w:val="0069139C"/>
    <w:rsid w:val="00692D0E"/>
    <w:rsid w:val="007169E6"/>
    <w:rsid w:val="00746440"/>
    <w:rsid w:val="0075612F"/>
    <w:rsid w:val="007B2FDE"/>
    <w:rsid w:val="007E084D"/>
    <w:rsid w:val="007F5EA3"/>
    <w:rsid w:val="00812439"/>
    <w:rsid w:val="00823F6E"/>
    <w:rsid w:val="008624CC"/>
    <w:rsid w:val="00886B08"/>
    <w:rsid w:val="008A609A"/>
    <w:rsid w:val="008E0028"/>
    <w:rsid w:val="008F1BEC"/>
    <w:rsid w:val="008F5E55"/>
    <w:rsid w:val="009273ED"/>
    <w:rsid w:val="0097362C"/>
    <w:rsid w:val="00985CD8"/>
    <w:rsid w:val="009C43C9"/>
    <w:rsid w:val="009D44F7"/>
    <w:rsid w:val="009E54AA"/>
    <w:rsid w:val="00A007BC"/>
    <w:rsid w:val="00A156D8"/>
    <w:rsid w:val="00A373E9"/>
    <w:rsid w:val="00A42FEE"/>
    <w:rsid w:val="00A4307B"/>
    <w:rsid w:val="00A53368"/>
    <w:rsid w:val="00A54FBC"/>
    <w:rsid w:val="00A60E3A"/>
    <w:rsid w:val="00A620B1"/>
    <w:rsid w:val="00A641FA"/>
    <w:rsid w:val="00A85CA9"/>
    <w:rsid w:val="00AB11BD"/>
    <w:rsid w:val="00B75199"/>
    <w:rsid w:val="00BD175C"/>
    <w:rsid w:val="00BE4D89"/>
    <w:rsid w:val="00C0054A"/>
    <w:rsid w:val="00C235F0"/>
    <w:rsid w:val="00C859F7"/>
    <w:rsid w:val="00CC00A0"/>
    <w:rsid w:val="00CE185B"/>
    <w:rsid w:val="00CF38C9"/>
    <w:rsid w:val="00D01743"/>
    <w:rsid w:val="00D2394E"/>
    <w:rsid w:val="00D934A8"/>
    <w:rsid w:val="00DA106A"/>
    <w:rsid w:val="00DA2C6F"/>
    <w:rsid w:val="00DA2F01"/>
    <w:rsid w:val="00DC592D"/>
    <w:rsid w:val="00E74CF9"/>
    <w:rsid w:val="00E876A1"/>
    <w:rsid w:val="00EB0AD1"/>
    <w:rsid w:val="00EB31B3"/>
    <w:rsid w:val="00EC14DA"/>
    <w:rsid w:val="00EF6504"/>
    <w:rsid w:val="00F12B75"/>
    <w:rsid w:val="00F22D8A"/>
    <w:rsid w:val="00F50E67"/>
    <w:rsid w:val="00F55F46"/>
    <w:rsid w:val="00FB28D7"/>
    <w:rsid w:val="00FC183E"/>
    <w:rsid w:val="00FE0292"/>
    <w:rsid w:val="00FF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1F1D3"/>
  <w15:docId w15:val="{C7820E61-ED88-47E2-B067-36C6A1DB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1DB"/>
    <w:pPr>
      <w:spacing w:after="0" w:line="240" w:lineRule="auto"/>
    </w:pPr>
    <w:rPr>
      <w:rFonts w:ascii="Verdana" w:eastAsia="Verdana" w:hAnsi="Verdana" w:cs="Times New Roman"/>
      <w:sz w:val="15"/>
      <w:szCs w:val="1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l5def">
    <w:name w:val="l5def"/>
    <w:rsid w:val="001571DB"/>
  </w:style>
  <w:style w:type="paragraph" w:styleId="TextnBalon">
    <w:name w:val="Balloon Text"/>
    <w:basedOn w:val="Normal"/>
    <w:link w:val="TextnBalonCaracter"/>
    <w:uiPriority w:val="99"/>
    <w:semiHidden/>
    <w:unhideWhenUsed/>
    <w:rsid w:val="00886B08"/>
    <w:rPr>
      <w:rFonts w:ascii="Tahoma" w:hAnsi="Tahoma" w:cs="Tahoma"/>
      <w:sz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6B08"/>
    <w:rPr>
      <w:rFonts w:ascii="Tahoma" w:eastAsia="Verdana" w:hAnsi="Tahoma" w:cs="Tahoma"/>
      <w:sz w:val="16"/>
      <w:szCs w:val="16"/>
    </w:rPr>
  </w:style>
  <w:style w:type="table" w:styleId="Tabelgril">
    <w:name w:val="Table Grid"/>
    <w:basedOn w:val="TabelNormal"/>
    <w:uiPriority w:val="99"/>
    <w:rsid w:val="00673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">
    <w:name w:val="o"/>
    <w:basedOn w:val="Fontdeparagrafimplicit"/>
    <w:rsid w:val="00673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8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4F33A-4F88-447F-AF17-359B7EEB0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2769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Cristian Alexandru LEAHU</dc:creator>
  <cp:lastModifiedBy>Adrian Echert</cp:lastModifiedBy>
  <cp:revision>2</cp:revision>
  <cp:lastPrinted>2024-04-27T13:33:00Z</cp:lastPrinted>
  <dcterms:created xsi:type="dcterms:W3CDTF">2024-04-29T18:09:00Z</dcterms:created>
  <dcterms:modified xsi:type="dcterms:W3CDTF">2024-04-29T18:09:00Z</dcterms:modified>
</cp:coreProperties>
</file>